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4.05. Temat: Żonglerka piłki nogą.</w:t>
      </w: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Wykonaj samodzielnie rozgrzewkę 5- 7 min, a następnie powtórz ćwiczenia z trenerem.</w:t>
      </w: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  <w:hyperlink r:id="rId4" w:history="1">
        <w:r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https://www.youtube.com/watch?v=nJqeV9Qv-yM</w:t>
        </w:r>
      </w:hyperlink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5.05.Temat: Odbicia piłki sposobem oburącz górnym w parach.</w:t>
      </w:r>
    </w:p>
    <w:p w:rsidR="00927CEE" w:rsidRPr="007D2539" w:rsidRDefault="00CB5ABA" w:rsidP="0092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927CEE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https://www.youtube.com/watch?v=R3FTe_jrCAE</w:t>
        </w:r>
      </w:hyperlink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7.05.Temat:Ćwiczenia oddechowe.</w:t>
      </w: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Obejrzyj filmik a następnie wykonaj załączone w nim ćwiczenia.</w:t>
      </w:r>
    </w:p>
    <w:p w:rsidR="00927CEE" w:rsidRPr="007D2539" w:rsidRDefault="00CB5ABA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6" w:history="1">
        <w:r w:rsidR="00927CEE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https://www.youtube.com/watch?v=x0Tz9OF0tGk</w:t>
        </w:r>
      </w:hyperlink>
    </w:p>
    <w:p w:rsidR="00927CEE" w:rsidRPr="007D2539" w:rsidRDefault="00927CEE" w:rsidP="0092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8.08. Temat: Rozgrzewka - trening dla początkujących.</w:t>
      </w:r>
    </w:p>
    <w:p w:rsidR="00927CEE" w:rsidRPr="007D2539" w:rsidRDefault="00CB5ABA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7" w:history="1">
        <w:r w:rsidR="00927CEE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https://www.youtube.com/watch?v=XV3g2c9SC-g</w:t>
        </w:r>
      </w:hyperlink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</w:t>
      </w:r>
    </w:p>
    <w:p w:rsidR="00927CEE" w:rsidRPr="007D2539" w:rsidRDefault="00927CEE" w:rsidP="0092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Wykonaj plakat </w:t>
      </w:r>
      <w:proofErr w:type="spellStart"/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pt</w:t>
      </w:r>
      <w:proofErr w:type="spellEnd"/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.,,Moja ulubiona dyscyplina sportowa'',  dowolną techniką w formacie A 4 i prześlij na adres </w:t>
      </w:r>
      <w:hyperlink r:id="rId8" w:history="1">
        <w:r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benia1624@wp.pl</w:t>
        </w:r>
      </w:hyperlink>
      <w:r w:rsidRPr="007D253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 (praca na ocenę)</w:t>
      </w:r>
    </w:p>
    <w:p w:rsidR="00A05848" w:rsidRPr="007D2539" w:rsidRDefault="00A05848">
      <w:pPr>
        <w:rPr>
          <w:rFonts w:ascii="Times New Roman" w:hAnsi="Times New Roman" w:cs="Times New Roman"/>
          <w:sz w:val="24"/>
          <w:szCs w:val="24"/>
        </w:rPr>
      </w:pP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11.05.Temat:Marszobieg terenowy.</w:t>
      </w: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</w:t>
      </w: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swojej okolicy bezpieczne miejsce.</w:t>
      </w: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rozgrzewkę wg własnej inwencji.</w:t>
      </w: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Zacznij od 2 minuto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wego marszu, a następnie przejdź</w:t>
      </w: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biegu.</w:t>
      </w: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Dostosuj prędkość biegu do swojej kondycji. Wykonaj 10 min marszobiegu.</w:t>
      </w:r>
    </w:p>
    <w:p w:rsidR="007D2539" w:rsidRP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7D2539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https://www.youtube.com/watch?v=ivNQNgMGIik</w:t>
        </w:r>
      </w:hyperlink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12.05. 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niski.</w:t>
      </w: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postaraj się wykonać załączone ćwiczenia przygotowujące do startu niskiego.</w:t>
      </w:r>
    </w:p>
    <w:p w:rsidR="007D2539" w:rsidRP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D2539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https://www.youtube.com/watch?v=upU2HwAmaJ8</w:t>
        </w:r>
      </w:hyperlink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14.05.Temat:Bieg na orientację.</w:t>
      </w: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zobacz na czym polega bieg na orientację.</w:t>
      </w:r>
    </w:p>
    <w:p w:rsidR="007D2539" w:rsidRP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D2539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https://www.youtube.com/watch?v=LDB3CKxwM20</w:t>
        </w:r>
      </w:hyperlink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539">
        <w:rPr>
          <w:rFonts w:ascii="Times New Roman" w:eastAsia="Times New Roman" w:hAnsi="Times New Roman" w:cs="Times New Roman"/>
          <w:sz w:val="24"/>
          <w:szCs w:val="24"/>
          <w:lang w:eastAsia="pl-PL"/>
        </w:rPr>
        <w:t>15.05.Temat:Skok w dal z krótkiego rozbiegu.</w:t>
      </w:r>
    </w:p>
    <w:p w:rsidR="007D2539" w:rsidRP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7D2539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https://www.youtube.com/watch?v=JtC17odT5Qc</w:t>
        </w:r>
      </w:hyperlink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7D2539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https://www.youtube.com/watch?v=tboD1adn7H4</w:t>
        </w:r>
      </w:hyperlink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14" w:history="1">
        <w:r w:rsidR="007D2539" w:rsidRPr="007D25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https://www.youtube.com/watch?v=trrUXyyNTz8</w:t>
        </w:r>
      </w:hyperlink>
    </w:p>
    <w:p w:rsidR="00CB5ABA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CB5ABA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CB5ABA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CB5ABA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CB5ABA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CB5ABA" w:rsidRPr="007D2539" w:rsidRDefault="00CB5ABA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2539" w:rsidRPr="007D2539" w:rsidRDefault="007D2539" w:rsidP="007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18.05.Abecadło gimnastyczne.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CB5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https://www.youtube.com/watch?v=FLVmW8QD-ss</w:t>
        </w:r>
      </w:hyperlink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abecadło gimnastyczne. Na kartce napisz alfabet i każdej literce przyporządkuj jedno </w:t>
      </w:r>
      <w:proofErr w:type="spellStart"/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ćwiczenie.Przećwicz</w:t>
      </w:r>
      <w:proofErr w:type="spellEnd"/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zestaw ćwiczeń. 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Abecadło prześlij na adres </w:t>
      </w:r>
      <w:hyperlink r:id="rId16" w:history="1">
        <w:r w:rsidRPr="00CB5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benia1624@wp.pl</w:t>
        </w:r>
      </w:hyperlink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 ( praca na ocenę).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19.05. Kształtowanie ogólnej sprawności  fizycznej z piłką.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 i postaraj się wykonać te ćwiczenia w  domu.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CB5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https://www.youtube.com/watch?v=bujG6YmPjVY</w:t>
        </w:r>
      </w:hyperlink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21.05.Rzut piłeczką palantową na odległość.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Znajdż</w:t>
      </w:r>
      <w:proofErr w:type="spellEnd"/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bezpieczne miejsce w twojej okolicy i postaraj się  po wcześniejszej rozgrzewce wykonać rzut dowolnym przyborem na odległość.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CB5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https://www.youtube.com/watch?v=UwDQ2gmrYoQ</w:t>
        </w:r>
      </w:hyperlink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22.05. Łączenie odbić piłki sposobem górnym i dolnym.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postaraj się wykonać odbicia piłki sposobem górnym i dolnym.</w:t>
      </w:r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CB5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https://www.youtube.com/watch?v=DdmjlIfSYec</w:t>
        </w:r>
      </w:hyperlink>
    </w:p>
    <w:p w:rsidR="00CB5ABA" w:rsidRPr="00CB5ABA" w:rsidRDefault="00CB5ABA" w:rsidP="00CB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539" w:rsidRPr="007D2539" w:rsidRDefault="007D2539">
      <w:pPr>
        <w:rPr>
          <w:rFonts w:ascii="Times New Roman" w:hAnsi="Times New Roman" w:cs="Times New Roman"/>
          <w:sz w:val="24"/>
          <w:szCs w:val="24"/>
        </w:rPr>
      </w:pPr>
    </w:p>
    <w:sectPr w:rsidR="007D2539" w:rsidRPr="007D2539" w:rsidSect="007D25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E"/>
    <w:rsid w:val="007D2539"/>
    <w:rsid w:val="00927CEE"/>
    <w:rsid w:val="00A05848"/>
    <w:rsid w:val="00C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DF43"/>
  <w15:chartTrackingRefBased/>
  <w15:docId w15:val="{11C70B0A-E034-4CFC-9BD1-4E155D82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13" Type="http://schemas.openxmlformats.org/officeDocument/2006/relationships/hyperlink" Target="https://www.youtube.com/watch?v=tboD1adn7H4" TargetMode="External"/><Relationship Id="rId18" Type="http://schemas.openxmlformats.org/officeDocument/2006/relationships/hyperlink" Target="https://www.youtube.com/watch?v=UwDQ2gmrYo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V3g2c9SC-g" TargetMode="External"/><Relationship Id="rId12" Type="http://schemas.openxmlformats.org/officeDocument/2006/relationships/hyperlink" Target="https://www.youtube.com/watch?v=JtC17odT5Qc" TargetMode="External"/><Relationship Id="rId17" Type="http://schemas.openxmlformats.org/officeDocument/2006/relationships/hyperlink" Target="https://www.youtube.com/watch?v=bujG6YmPj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czta.wp.pl/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Tz9OF0tGk" TargetMode="External"/><Relationship Id="rId11" Type="http://schemas.openxmlformats.org/officeDocument/2006/relationships/hyperlink" Target="https://www.youtube.com/watch?v=LDB3CKxwM20" TargetMode="External"/><Relationship Id="rId5" Type="http://schemas.openxmlformats.org/officeDocument/2006/relationships/hyperlink" Target="https://www.youtube.com/watch?v=R3FTe_jrCAE" TargetMode="External"/><Relationship Id="rId15" Type="http://schemas.openxmlformats.org/officeDocument/2006/relationships/hyperlink" Target="https://www.youtube.com/watch?v=FLVmW8QD-ss" TargetMode="External"/><Relationship Id="rId10" Type="http://schemas.openxmlformats.org/officeDocument/2006/relationships/hyperlink" Target="https://www.youtube.com/watch?v=upU2HwAmaJ8" TargetMode="External"/><Relationship Id="rId19" Type="http://schemas.openxmlformats.org/officeDocument/2006/relationships/hyperlink" Target="https://www.youtube.com/watch?v=DdmjlIfSYec" TargetMode="External"/><Relationship Id="rId4" Type="http://schemas.openxmlformats.org/officeDocument/2006/relationships/hyperlink" Target="https://www.youtube.com/watch?v=nJqeV9Qv-yM" TargetMode="External"/><Relationship Id="rId9" Type="http://schemas.openxmlformats.org/officeDocument/2006/relationships/hyperlink" Target="https://www.youtube.com/watch?v=ivNQNgMGIik" TargetMode="External"/><Relationship Id="rId14" Type="http://schemas.openxmlformats.org/officeDocument/2006/relationships/hyperlink" Target="https://www.youtube.com/watch?v=trrUXyyNT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2020-05-16T20:16:00Z</dcterms:created>
  <dcterms:modified xsi:type="dcterms:W3CDTF">2020-05-16T20:16:00Z</dcterms:modified>
</cp:coreProperties>
</file>